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16A1" w:rsidRPr="00A3364B" w:rsidRDefault="005135AB" w:rsidP="005135AB">
      <w:pPr>
        <w:jc w:val="center"/>
        <w:rPr>
          <w:b/>
          <w:sz w:val="28"/>
          <w:szCs w:val="28"/>
        </w:rPr>
      </w:pPr>
      <w:r w:rsidRPr="00A3364B">
        <w:rPr>
          <w:b/>
          <w:sz w:val="28"/>
          <w:szCs w:val="28"/>
        </w:rPr>
        <w:t>Brigády</w:t>
      </w:r>
      <w:r w:rsidR="00A3364B">
        <w:rPr>
          <w:b/>
          <w:sz w:val="28"/>
          <w:szCs w:val="28"/>
        </w:rPr>
        <w:t xml:space="preserve"> – koniec </w:t>
      </w:r>
      <w:bookmarkStart w:id="0" w:name="_GoBack"/>
      <w:bookmarkEnd w:id="0"/>
      <w:r w:rsidR="00A3364B">
        <w:rPr>
          <w:b/>
          <w:sz w:val="28"/>
          <w:szCs w:val="28"/>
        </w:rPr>
        <w:t>decembra</w:t>
      </w:r>
    </w:p>
    <w:p w:rsidR="005135AB" w:rsidRDefault="005135AB" w:rsidP="005135AB">
      <w:pPr>
        <w:jc w:val="center"/>
      </w:pPr>
    </w:p>
    <w:p w:rsidR="005135AB" w:rsidRDefault="005135AB" w:rsidP="005135AB">
      <w:pPr>
        <w:jc w:val="both"/>
      </w:pPr>
      <w:r>
        <w:t xml:space="preserve">Na </w:t>
      </w:r>
      <w:r w:rsidRPr="00A519DF">
        <w:t>konci roka</w:t>
      </w:r>
      <w:r w:rsidRPr="00A3364B">
        <w:rPr>
          <w:b/>
          <w:sz w:val="28"/>
          <w:szCs w:val="28"/>
        </w:rPr>
        <w:t xml:space="preserve"> 2016</w:t>
      </w:r>
      <w:r>
        <w:t xml:space="preserve"> sme uskutočnili </w:t>
      </w:r>
      <w:r w:rsidR="00A519DF" w:rsidRPr="00A519DF">
        <w:rPr>
          <w:b/>
          <w:sz w:val="28"/>
          <w:szCs w:val="28"/>
        </w:rPr>
        <w:t>2</w:t>
      </w:r>
      <w:r w:rsidR="00A519DF">
        <w:t xml:space="preserve"> </w:t>
      </w:r>
      <w:r>
        <w:t xml:space="preserve">brigády. Prvú uskutočnil </w:t>
      </w:r>
      <w:proofErr w:type="spellStart"/>
      <w:r>
        <w:t>Lajči</w:t>
      </w:r>
      <w:proofErr w:type="spellEnd"/>
      <w:r>
        <w:t xml:space="preserve"> Bobok a bola zameraná na odstránenie samolepiacej fólie  z vonkajšej strany okna </w:t>
      </w:r>
      <w:proofErr w:type="spellStart"/>
      <w:r>
        <w:t>armwrestling</w:t>
      </w:r>
      <w:proofErr w:type="spellEnd"/>
      <w:r>
        <w:t xml:space="preserve"> miestnosti. Išlo to dos</w:t>
      </w:r>
      <w:r w:rsidR="00A3364B">
        <w:t>ť ťažko, ale podarilo sa. Trochu</w:t>
      </w:r>
      <w:r>
        <w:t xml:space="preserve"> mu v tom pomohol aj </w:t>
      </w:r>
      <w:proofErr w:type="spellStart"/>
      <w:r>
        <w:t>Majo</w:t>
      </w:r>
      <w:proofErr w:type="spellEnd"/>
      <w:r>
        <w:t xml:space="preserve"> </w:t>
      </w:r>
      <w:proofErr w:type="spellStart"/>
      <w:r>
        <w:t>Malovec</w:t>
      </w:r>
      <w:proofErr w:type="spellEnd"/>
      <w:r>
        <w:t>. Viem, aké je to náročné, trhá sa to po kúskoch – proste babračka.. r</w:t>
      </w:r>
      <w:r w:rsidR="00A3364B">
        <w:t>obil som</w:t>
      </w:r>
      <w:r>
        <w:t xml:space="preserve"> vnútornú stranu okna....</w:t>
      </w:r>
    </w:p>
    <w:p w:rsidR="00A519DF" w:rsidRDefault="00A519DF" w:rsidP="005135AB">
      <w:pPr>
        <w:jc w:val="both"/>
      </w:pPr>
    </w:p>
    <w:p w:rsidR="005135AB" w:rsidRDefault="005135AB" w:rsidP="005135AB">
      <w:pPr>
        <w:jc w:val="both"/>
      </w:pPr>
      <w:r>
        <w:t xml:space="preserve">Druhá brigáda sa uskutočnila </w:t>
      </w:r>
      <w:r w:rsidRPr="00A3364B">
        <w:rPr>
          <w:b/>
          <w:sz w:val="28"/>
          <w:szCs w:val="28"/>
        </w:rPr>
        <w:t>27.12.</w:t>
      </w:r>
      <w:r>
        <w:t xml:space="preserve"> Zúčastnil sa  na nej okrem mňa Peter Ševčík, </w:t>
      </w:r>
      <w:proofErr w:type="spellStart"/>
      <w:r>
        <w:t>Tadeáš</w:t>
      </w:r>
      <w:proofErr w:type="spellEnd"/>
      <w:r>
        <w:t xml:space="preserve"> </w:t>
      </w:r>
      <w:proofErr w:type="spellStart"/>
      <w:r>
        <w:t>Mazúr</w:t>
      </w:r>
      <w:proofErr w:type="spellEnd"/>
      <w:r>
        <w:t xml:space="preserve"> a Igor </w:t>
      </w:r>
      <w:proofErr w:type="spellStart"/>
      <w:r>
        <w:t>Ponc</w:t>
      </w:r>
      <w:proofErr w:type="spellEnd"/>
      <w:r>
        <w:t xml:space="preserve">. </w:t>
      </w:r>
      <w:r w:rsidR="00B253C5">
        <w:t xml:space="preserve">Na začiatku </w:t>
      </w:r>
      <w:proofErr w:type="spellStart"/>
      <w:r w:rsidR="00B253C5">
        <w:t>Tadeáš</w:t>
      </w:r>
      <w:proofErr w:type="spellEnd"/>
      <w:r w:rsidR="00B253C5">
        <w:t xml:space="preserve"> s Igorom vyčistili sprchovací kút, ktorý to už potreboval. Ja s Petrom sme sa zamerali na výmenu laniek a celého sťahovacieho systému protismerných kladiek. Celý systém je teraz taký aký používa firma KOHI so všetkými súčasťami. V krátkej budúcnosti chcem vymeniť všetky lanká a nahradiť ich </w:t>
      </w:r>
      <w:proofErr w:type="spellStart"/>
      <w:r w:rsidR="00B253C5">
        <w:t>profi</w:t>
      </w:r>
      <w:proofErr w:type="spellEnd"/>
      <w:r w:rsidR="00B253C5">
        <w:t xml:space="preserve"> lankami , nakoľko sú odolnejšie a vnútorné jadro je pevnejšie. V </w:t>
      </w:r>
      <w:r w:rsidR="00B52D93">
        <w:t>h</w:t>
      </w:r>
      <w:r w:rsidR="00B253C5">
        <w:t xml:space="preserve">lavnej miestnosti sme doplnili dva </w:t>
      </w:r>
      <w:proofErr w:type="spellStart"/>
      <w:r w:rsidR="00B253C5">
        <w:t>násuvné</w:t>
      </w:r>
      <w:proofErr w:type="spellEnd"/>
      <w:r w:rsidR="00B253C5">
        <w:t xml:space="preserve"> hriadele </w:t>
      </w:r>
      <w:r w:rsidR="00313AD4">
        <w:t xml:space="preserve">na </w:t>
      </w:r>
      <w:proofErr w:type="spellStart"/>
      <w:r w:rsidR="00313AD4">
        <w:t>hacken</w:t>
      </w:r>
      <w:proofErr w:type="spellEnd"/>
      <w:r w:rsidR="00313AD4">
        <w:t xml:space="preserve"> drep, ktoré budú slúžiť ako zásobník ďalších kotúčov zo zadnej časti stroja. Igor s </w:t>
      </w:r>
      <w:proofErr w:type="spellStart"/>
      <w:r w:rsidR="00313AD4">
        <w:t>Tadeášom</w:t>
      </w:r>
      <w:proofErr w:type="spellEnd"/>
      <w:r w:rsidR="00313AD4">
        <w:t xml:space="preserve"> </w:t>
      </w:r>
      <w:r w:rsidR="00A3364B">
        <w:t>pripevnili medzi</w:t>
      </w:r>
      <w:r w:rsidR="00313AD4">
        <w:t>tým spodnú</w:t>
      </w:r>
      <w:r w:rsidR="009177A0">
        <w:t xml:space="preserve"> časť lišty na zrkadlo v </w:t>
      </w:r>
      <w:proofErr w:type="spellStart"/>
      <w:r w:rsidR="009177A0">
        <w:t>kardio</w:t>
      </w:r>
      <w:proofErr w:type="spellEnd"/>
      <w:r w:rsidR="009177A0">
        <w:t xml:space="preserve"> </w:t>
      </w:r>
      <w:r w:rsidR="00313AD4">
        <w:t xml:space="preserve">miestnosti pomocou </w:t>
      </w:r>
      <w:proofErr w:type="spellStart"/>
      <w:r w:rsidR="00313AD4">
        <w:t>hmoždiniek</w:t>
      </w:r>
      <w:proofErr w:type="spellEnd"/>
      <w:r w:rsidR="00313AD4">
        <w:t xml:space="preserve">, kde sme spolu potom umiestnili zrkadlo 2 x 1 m pomocou vrchnej lišty, takým istým spôsobom. Zrkadlo slúži na optické zväčšenie miestnosti a v budúcnosti ho chceme trošku zošikmiť, aby </w:t>
      </w:r>
      <w:r w:rsidR="00B52D93">
        <w:t xml:space="preserve">bolo možné vidieť i cvičencov. Do </w:t>
      </w:r>
      <w:proofErr w:type="spellStart"/>
      <w:r w:rsidR="00B52D93">
        <w:t>kardio</w:t>
      </w:r>
      <w:proofErr w:type="spellEnd"/>
      <w:r w:rsidR="00B52D93">
        <w:t xml:space="preserve"> miestnosti sme pripevnili držiak spolu s tromi </w:t>
      </w:r>
      <w:proofErr w:type="spellStart"/>
      <w:r w:rsidR="00B52D93">
        <w:t>fitness</w:t>
      </w:r>
      <w:proofErr w:type="spellEnd"/>
      <w:r w:rsidR="00B52D93">
        <w:t xml:space="preserve"> podložkami. Tieto slúžia na precvičovanie brušného svalstva. V hlavnej miestnosti sú tiež tieto podložky, ale často sa odtiaľ brali do </w:t>
      </w:r>
      <w:proofErr w:type="spellStart"/>
      <w:r w:rsidR="00B52D93">
        <w:t>kardio</w:t>
      </w:r>
      <w:proofErr w:type="spellEnd"/>
      <w:r w:rsidR="00B52D93">
        <w:t xml:space="preserve">, tak teraz každá miestnosť má svoje. </w:t>
      </w:r>
      <w:r w:rsidR="009177A0">
        <w:t>V </w:t>
      </w:r>
      <w:proofErr w:type="spellStart"/>
      <w:r w:rsidR="009177A0">
        <w:t>armwrestling</w:t>
      </w:r>
      <w:proofErr w:type="spellEnd"/>
      <w:r w:rsidR="009177A0">
        <w:t xml:space="preserve"> miestnosti sme pripevnili stropné svetlo a Peter ho i zapojil do privádzacieho kábla, takže i posledná miestnosť má osvetlenie. Do </w:t>
      </w:r>
      <w:proofErr w:type="spellStart"/>
      <w:r w:rsidR="009177A0">
        <w:t>kardio</w:t>
      </w:r>
      <w:proofErr w:type="spellEnd"/>
      <w:r w:rsidR="009177A0">
        <w:t xml:space="preserve"> miestnosti som priniesol odkladací košík na rukavice, </w:t>
      </w:r>
      <w:proofErr w:type="spellStart"/>
      <w:r w:rsidR="009177A0">
        <w:t>lapy</w:t>
      </w:r>
      <w:proofErr w:type="spellEnd"/>
      <w:r w:rsidR="009177A0">
        <w:t xml:space="preserve"> – už to nie je len tak položené na okne. </w:t>
      </w:r>
      <w:r w:rsidR="00B52D93">
        <w:t xml:space="preserve">Chcel som ešte pripevniť na držiak boxovacieho mecha </w:t>
      </w:r>
      <w:proofErr w:type="spellStart"/>
      <w:r w:rsidR="00B52D93">
        <w:t>záslepky</w:t>
      </w:r>
      <w:proofErr w:type="spellEnd"/>
      <w:r w:rsidR="00B52D93">
        <w:t xml:space="preserve"> </w:t>
      </w:r>
      <w:proofErr w:type="spellStart"/>
      <w:r w:rsidR="00B52D93">
        <w:t>jokloviny</w:t>
      </w:r>
      <w:proofErr w:type="spellEnd"/>
      <w:r w:rsidR="00B52D93">
        <w:t>, ktoré som tam v týždni priniesol, ale niekde ,,zmizli,,.</w:t>
      </w:r>
      <w:r w:rsidR="009177A0">
        <w:t xml:space="preserve">...hm. Všetko sme riadne povysávali, lebo z vŕtania do steny </w:t>
      </w:r>
      <w:r w:rsidR="00A519DF">
        <w:t>,</w:t>
      </w:r>
      <w:r w:rsidR="009177A0">
        <w:t xml:space="preserve"> železa</w:t>
      </w:r>
      <w:r w:rsidR="00A519DF">
        <w:t xml:space="preserve"> a upravovania laniek bolo dosť nečistoty.</w:t>
      </w:r>
      <w:r w:rsidR="00B52D93">
        <w:t xml:space="preserve"> Brigáda trvala</w:t>
      </w:r>
      <w:r w:rsidR="00A3364B">
        <w:t xml:space="preserve"> </w:t>
      </w:r>
      <w:r w:rsidR="00B52D93">
        <w:t xml:space="preserve">od 9.15 do 13.30 h. Ďakujem všetkým. </w:t>
      </w:r>
    </w:p>
    <w:p w:rsidR="00A3364B" w:rsidRDefault="00A3364B" w:rsidP="005135AB">
      <w:pPr>
        <w:jc w:val="both"/>
      </w:pPr>
    </w:p>
    <w:p w:rsidR="00A3364B" w:rsidRDefault="00A3364B" w:rsidP="005135AB">
      <w:pPr>
        <w:jc w:val="both"/>
      </w:pPr>
      <w:r>
        <w:t xml:space="preserve">                                                                                                                                    Paľo </w:t>
      </w:r>
      <w:proofErr w:type="spellStart"/>
      <w:r>
        <w:t>Planeta</w:t>
      </w:r>
      <w:proofErr w:type="spellEnd"/>
    </w:p>
    <w:p w:rsidR="00B52D93" w:rsidRDefault="00B52D93" w:rsidP="005135AB">
      <w:pPr>
        <w:jc w:val="both"/>
      </w:pPr>
    </w:p>
    <w:p w:rsidR="00A3364B" w:rsidRDefault="00A3364B" w:rsidP="005135AB">
      <w:pPr>
        <w:jc w:val="both"/>
      </w:pPr>
      <w:r>
        <w:t xml:space="preserve">                                                                                                                                 </w:t>
      </w:r>
    </w:p>
    <w:sectPr w:rsidR="00A336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35AB"/>
    <w:rsid w:val="000616A1"/>
    <w:rsid w:val="00313AD4"/>
    <w:rsid w:val="005135AB"/>
    <w:rsid w:val="009177A0"/>
    <w:rsid w:val="00A3364B"/>
    <w:rsid w:val="00A519DF"/>
    <w:rsid w:val="00B253C5"/>
    <w:rsid w:val="00B52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358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Urad pre ochranu ustavnych cinitelov MVSR</dc:creator>
  <cp:lastModifiedBy>Urad pre ochranu ustavnych cinitelov MVSR</cp:lastModifiedBy>
  <cp:revision>2</cp:revision>
  <cp:lastPrinted>2017-01-01T16:00:00Z</cp:lastPrinted>
  <dcterms:created xsi:type="dcterms:W3CDTF">2017-01-01T08:58:00Z</dcterms:created>
  <dcterms:modified xsi:type="dcterms:W3CDTF">2017-01-01T16:01:00Z</dcterms:modified>
</cp:coreProperties>
</file>